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D0EE" w14:textId="77777777" w:rsidR="00D323C6" w:rsidRPr="00734ADD" w:rsidRDefault="00D323C6" w:rsidP="00D323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4BD0242F" w14:textId="77777777" w:rsidR="00D323C6" w:rsidRDefault="00D323C6" w:rsidP="00D323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9043B" w14:textId="77777777" w:rsidR="00D323C6" w:rsidRPr="00E063EB" w:rsidRDefault="00D323C6" w:rsidP="00D323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3EB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73F40726" w14:textId="77777777" w:rsidR="00D323C6" w:rsidRPr="00BD51D3" w:rsidRDefault="00D323C6" w:rsidP="00D323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3EB">
        <w:rPr>
          <w:rFonts w:ascii="Times New Roman" w:hAnsi="Times New Roman" w:cs="Times New Roman"/>
          <w:b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63EB">
        <w:rPr>
          <w:rFonts w:ascii="Times New Roman" w:hAnsi="Times New Roman" w:cs="Times New Roman"/>
          <w:b/>
          <w:sz w:val="24"/>
          <w:szCs w:val="24"/>
        </w:rPr>
        <w:t xml:space="preserve"> Московском открытом фестивале</w:t>
      </w:r>
    </w:p>
    <w:p w14:paraId="73C33416" w14:textId="77777777" w:rsidR="00D323C6" w:rsidRPr="00E063EB" w:rsidRDefault="00D323C6" w:rsidP="00D323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3EB">
        <w:rPr>
          <w:rFonts w:ascii="Times New Roman" w:hAnsi="Times New Roman" w:cs="Times New Roman"/>
          <w:b/>
          <w:sz w:val="24"/>
          <w:szCs w:val="24"/>
        </w:rPr>
        <w:t>смешанн</w:t>
      </w:r>
      <w:r>
        <w:rPr>
          <w:rFonts w:ascii="Times New Roman" w:hAnsi="Times New Roman" w:cs="Times New Roman"/>
          <w:b/>
          <w:sz w:val="24"/>
          <w:szCs w:val="24"/>
        </w:rPr>
        <w:t>ых ансамблей «Семейный альбом</w:t>
      </w:r>
      <w:r w:rsidRPr="00E063EB">
        <w:rPr>
          <w:rFonts w:ascii="Times New Roman" w:hAnsi="Times New Roman" w:cs="Times New Roman"/>
          <w:b/>
          <w:sz w:val="24"/>
          <w:szCs w:val="24"/>
        </w:rPr>
        <w:t>»</w:t>
      </w:r>
    </w:p>
    <w:p w14:paraId="22B236CA" w14:textId="77777777" w:rsidR="00D323C6" w:rsidRPr="00E063EB" w:rsidRDefault="00D323C6" w:rsidP="00D323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CB488" w14:textId="77777777" w:rsidR="00D323C6" w:rsidRDefault="00D323C6" w:rsidP="00D323C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г. № 152-</w:t>
      </w:r>
      <w:proofErr w:type="gramStart"/>
      <w:r w:rsidRPr="00E063EB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E063EB">
        <w:rPr>
          <w:rFonts w:ascii="Times New Roman" w:hAnsi="Times New Roman" w:cs="Times New Roman"/>
          <w:sz w:val="24"/>
          <w:szCs w:val="24"/>
        </w:rPr>
        <w:t xml:space="preserve">О персональных </w:t>
      </w:r>
      <w:r>
        <w:rPr>
          <w:rFonts w:ascii="Times New Roman" w:hAnsi="Times New Roman" w:cs="Times New Roman"/>
          <w:sz w:val="24"/>
          <w:szCs w:val="24"/>
        </w:rPr>
        <w:t xml:space="preserve">данных», </w:t>
      </w:r>
    </w:p>
    <w:p w14:paraId="78D69461" w14:textId="77777777" w:rsidR="00D323C6" w:rsidRDefault="00D323C6" w:rsidP="00D323C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07384F" w14:textId="77777777" w:rsidR="00D323C6" w:rsidRDefault="00D323C6" w:rsidP="00D323C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063EB">
        <w:rPr>
          <w:rFonts w:ascii="Times New Roman" w:hAnsi="Times New Roman" w:cs="Times New Roman"/>
          <w:sz w:val="24"/>
          <w:szCs w:val="24"/>
        </w:rPr>
        <w:t xml:space="preserve">, являясь родителем (законным представителем)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F081E45" w14:textId="77777777" w:rsidR="00D323C6" w:rsidRDefault="00D323C6" w:rsidP="00D323C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 xml:space="preserve">даю согласие на обработку </w:t>
      </w:r>
      <w:proofErr w:type="gramStart"/>
      <w:r w:rsidRPr="00E063EB"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r>
        <w:rPr>
          <w:rFonts w:ascii="Times New Roman" w:hAnsi="Times New Roman" w:cs="Times New Roman"/>
          <w:sz w:val="24"/>
          <w:szCs w:val="24"/>
        </w:rPr>
        <w:t xml:space="preserve"> данных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3EB">
        <w:rPr>
          <w:rFonts w:ascii="Times New Roman" w:hAnsi="Times New Roman" w:cs="Times New Roman"/>
          <w:sz w:val="24"/>
          <w:szCs w:val="24"/>
        </w:rPr>
        <w:t>Государственному бюджетному учреждению дополнительного образования города Мо</w:t>
      </w:r>
      <w:r>
        <w:rPr>
          <w:rFonts w:ascii="Times New Roman" w:hAnsi="Times New Roman" w:cs="Times New Roman"/>
          <w:sz w:val="24"/>
          <w:szCs w:val="24"/>
        </w:rPr>
        <w:t>сквы «Детская музыкальная школа № 62 Н.А. Петрова»</w:t>
      </w:r>
      <w:r w:rsidRPr="00E063EB">
        <w:rPr>
          <w:rFonts w:ascii="Times New Roman" w:hAnsi="Times New Roman" w:cs="Times New Roman"/>
          <w:sz w:val="24"/>
          <w:szCs w:val="24"/>
        </w:rPr>
        <w:t xml:space="preserve"> (далее – Оператор) для орг</w:t>
      </w:r>
      <w:r>
        <w:rPr>
          <w:rFonts w:ascii="Times New Roman" w:hAnsi="Times New Roman" w:cs="Times New Roman"/>
          <w:sz w:val="24"/>
          <w:szCs w:val="24"/>
        </w:rPr>
        <w:t xml:space="preserve">анизационной работы оргкомитета </w:t>
      </w:r>
    </w:p>
    <w:p w14:paraId="357E024D" w14:textId="77777777" w:rsidR="00D323C6" w:rsidRDefault="00D323C6" w:rsidP="00D323C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Московского открытого фестиваля семейных ансамблей «Семейный альбом</w:t>
      </w:r>
      <w:proofErr w:type="gramStart"/>
      <w:r w:rsidRPr="00E063E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3E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063EB">
        <w:rPr>
          <w:rFonts w:ascii="Times New Roman" w:hAnsi="Times New Roman" w:cs="Times New Roman"/>
          <w:sz w:val="24"/>
          <w:szCs w:val="24"/>
        </w:rPr>
        <w:t>далее – Фестиваль), хранения в</w:t>
      </w:r>
      <w:r>
        <w:rPr>
          <w:rFonts w:ascii="Times New Roman" w:hAnsi="Times New Roman" w:cs="Times New Roman"/>
          <w:sz w:val="24"/>
          <w:szCs w:val="24"/>
        </w:rPr>
        <w:t xml:space="preserve"> архиве</w:t>
      </w:r>
      <w:r w:rsidRPr="00E063EB">
        <w:rPr>
          <w:rFonts w:ascii="Times New Roman" w:hAnsi="Times New Roman" w:cs="Times New Roman"/>
          <w:sz w:val="24"/>
          <w:szCs w:val="24"/>
        </w:rPr>
        <w:t xml:space="preserve"> данных о результатах Фестиваля. </w:t>
      </w:r>
    </w:p>
    <w:p w14:paraId="3E2B1785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путем сбора, систематизации, накопления, хранения, уточнения, обновления, изменения, распространения и использования данных. </w:t>
      </w:r>
    </w:p>
    <w:p w14:paraId="1632111A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>Перечень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предоставляемых для обработки:</w:t>
      </w:r>
    </w:p>
    <w:p w14:paraId="19C6C660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 xml:space="preserve">1. Персональные данные участника: фамилия, имя, отчество, пол, дата рождения, телефон городской, мобильный, данные свидетельства о рождении или паспорта (при наличии). </w:t>
      </w:r>
    </w:p>
    <w:p w14:paraId="79B4FFA1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 xml:space="preserve">2. Персональные данные сопровождающего (преподавателя, концертмейстера, руководителя группы). </w:t>
      </w:r>
    </w:p>
    <w:p w14:paraId="2FBFAA84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 xml:space="preserve">Оператор предоставляет доступ к обрабатываемым персональным данным ограниченному кругу лиц: оргкомитету Фестиваля, руководству организации, представляемой участником Фестиваля. </w:t>
      </w:r>
    </w:p>
    <w:p w14:paraId="66FD5A80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 xml:space="preserve">Оператор вправе размещать фотографии участников Фестиваля-конкурса, фамилию, имя, отчество на стендах в помещениях школы-организатора, а также на официальном сайте школы-организатора. </w:t>
      </w:r>
    </w:p>
    <w:p w14:paraId="2085C475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 xml:space="preserve">Оператор вправе производить фото- и видеосъемки участников Фестиваля для размещения в СМИ с целью формирования имиджа </w:t>
      </w:r>
      <w:r>
        <w:rPr>
          <w:rFonts w:ascii="Times New Roman" w:hAnsi="Times New Roman" w:cs="Times New Roman"/>
          <w:sz w:val="24"/>
          <w:szCs w:val="24"/>
        </w:rPr>
        <w:t>Фестиваля и школы-организатора.</w:t>
      </w:r>
    </w:p>
    <w:p w14:paraId="46CE7BD1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 xml:space="preserve">Оператор вправе включать обрабатываемые персональные данные участников Фестиваля в рейтинговые списки. </w:t>
      </w:r>
    </w:p>
    <w:p w14:paraId="7A70ED6B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дано мною «_____»</w:t>
      </w:r>
      <w:r w:rsidRPr="00E063EB">
        <w:rPr>
          <w:rFonts w:ascii="Times New Roman" w:hAnsi="Times New Roman" w:cs="Times New Roman"/>
          <w:sz w:val="24"/>
          <w:szCs w:val="24"/>
        </w:rPr>
        <w:t xml:space="preserve"> ______________20___года и действует бессрочно. Оставляю за собой право отозвать свое согласие посредством составления соответствующего письменного документа. </w:t>
      </w:r>
    </w:p>
    <w:p w14:paraId="595122AC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AC039E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1383CA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B3A97B" w14:textId="77777777" w:rsidR="00D323C6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3EB">
        <w:rPr>
          <w:rFonts w:ascii="Times New Roman" w:hAnsi="Times New Roman" w:cs="Times New Roman"/>
          <w:sz w:val="24"/>
          <w:szCs w:val="24"/>
        </w:rPr>
        <w:t xml:space="preserve">____________________________/___________________________ </w:t>
      </w:r>
    </w:p>
    <w:p w14:paraId="7C79D05C" w14:textId="77777777" w:rsidR="00D323C6" w:rsidRPr="00E063EB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63EB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ФИО </w:t>
      </w:r>
    </w:p>
    <w:p w14:paraId="683B6336" w14:textId="77777777" w:rsidR="00D323C6" w:rsidRPr="00E063EB" w:rsidRDefault="00D323C6" w:rsidP="00D323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5A1051" w14:textId="77777777" w:rsidR="00D323C6" w:rsidRPr="00C442D8" w:rsidRDefault="00D323C6" w:rsidP="00D323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F30DD60" w14:textId="77777777" w:rsidR="00D323C6" w:rsidRPr="00C43FD7" w:rsidRDefault="00D323C6" w:rsidP="00D323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8DD148B" w14:textId="77777777" w:rsidR="00F729D8" w:rsidRPr="00D323C6" w:rsidRDefault="00F729D8" w:rsidP="00D323C6"/>
    <w:sectPr w:rsidR="00F729D8" w:rsidRPr="00D323C6" w:rsidSect="00E22C8D">
      <w:pgSz w:w="11906" w:h="16838"/>
      <w:pgMar w:top="851" w:right="851" w:bottom="851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D9"/>
    <w:rsid w:val="00D323C6"/>
    <w:rsid w:val="00D344D9"/>
    <w:rsid w:val="00F7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1B4B"/>
  <w15:chartTrackingRefBased/>
  <w15:docId w15:val="{FE32404A-D6B9-4E65-8D71-D55C5DC2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344D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4D9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D344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Карелина</dc:creator>
  <cp:keywords/>
  <dc:description/>
  <cp:lastModifiedBy>Наталья Карелина</cp:lastModifiedBy>
  <cp:revision>2</cp:revision>
  <dcterms:created xsi:type="dcterms:W3CDTF">2021-10-14T13:07:00Z</dcterms:created>
  <dcterms:modified xsi:type="dcterms:W3CDTF">2021-10-14T13:07:00Z</dcterms:modified>
</cp:coreProperties>
</file>